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3E8A1DE3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Subdirector Administrativo Financiero: </w:t>
            </w:r>
            <w:r w:rsidRPr="0038615E">
              <w:rPr>
                <w:rFonts w:ascii="Altivo Black" w:eastAsia="Times New Roman" w:hAnsi="Altivo Black" w:cs="Arial"/>
                <w:lang w:eastAsia="es-GT"/>
              </w:rPr>
              <w:t xml:space="preserve">Lic. </w:t>
            </w:r>
            <w:r w:rsidR="00ED0DD4">
              <w:rPr>
                <w:rFonts w:ascii="Altivo Black" w:eastAsia="Times New Roman" w:hAnsi="Altivo Black" w:cs="Arial"/>
                <w:lang w:eastAsia="es-GT"/>
              </w:rPr>
              <w:t xml:space="preserve">Maynor </w:t>
            </w:r>
            <w:proofErr w:type="spellStart"/>
            <w:r w:rsidR="00ED0DD4">
              <w:rPr>
                <w:rFonts w:ascii="Altivo Black" w:eastAsia="Times New Roman" w:hAnsi="Altivo Black" w:cs="Arial"/>
                <w:lang w:eastAsia="es-GT"/>
              </w:rPr>
              <w:t>Porón</w:t>
            </w:r>
            <w:proofErr w:type="spellEnd"/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Encargada de Actualización: GLORIA ESTEFANY HERNANDEZ RAC</w:t>
            </w:r>
          </w:p>
        </w:tc>
      </w:tr>
      <w:tr w:rsidR="00C04FC8" w:rsidRPr="0038615E" w14:paraId="14A9504A" w14:textId="77777777" w:rsidTr="00C82FB3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6BFACED5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Fecha de Actualización: 0</w:t>
            </w:r>
            <w:r w:rsidR="003E3B2D">
              <w:rPr>
                <w:rFonts w:ascii="Altivo Black" w:eastAsia="Times New Roman" w:hAnsi="Altivo Black" w:cs="Arial"/>
                <w:b/>
                <w:bCs/>
                <w:lang w:eastAsia="es-GT"/>
              </w:rPr>
              <w:t>4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/0</w:t>
            </w:r>
            <w:r w:rsidR="003E3B2D">
              <w:rPr>
                <w:rFonts w:ascii="Altivo Black" w:eastAsia="Times New Roman" w:hAnsi="Altivo Black" w:cs="Arial"/>
                <w:b/>
                <w:bCs/>
                <w:lang w:eastAsia="es-GT"/>
              </w:rPr>
              <w:t>6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/2024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77777777" w:rsidR="00C04FC8" w:rsidRDefault="00C04FC8" w:rsidP="00C04FC8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10E2CE" wp14:editId="58D9BBBF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A83D8E" id="Conector recto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" strokecolor="black [3213]" strokeweight=".5pt">
                <v:stroke joinstyle="miter"/>
              </v:line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0E06E165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3E3B2D">
        <w:rPr>
          <w:rFonts w:ascii="Altivo Light" w:hAnsi="Altivo Light"/>
        </w:rPr>
        <w:t xml:space="preserve"> mayo</w:t>
      </w:r>
      <w:r w:rsidRPr="0038615E">
        <w:rPr>
          <w:rFonts w:ascii="Altivo Light" w:hAnsi="Altivo Light"/>
        </w:rPr>
        <w:t xml:space="preserve"> del presente</w:t>
      </w:r>
      <w:bookmarkStart w:id="0" w:name="_GoBack"/>
      <w:bookmarkEnd w:id="0"/>
      <w:r w:rsidRPr="0038615E">
        <w:rPr>
          <w:rFonts w:ascii="Altivo Light" w:hAnsi="Altivo Light"/>
        </w:rPr>
        <w:t xml:space="preserve">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94AB3" w14:textId="77777777" w:rsidR="00334C88" w:rsidRDefault="00334C88" w:rsidP="0064634E">
      <w:r>
        <w:separator/>
      </w:r>
    </w:p>
  </w:endnote>
  <w:endnote w:type="continuationSeparator" w:id="0">
    <w:p w14:paraId="3E0E4CF8" w14:textId="77777777" w:rsidR="00334C88" w:rsidRDefault="00334C88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668B" w14:textId="77777777" w:rsidR="00334C88" w:rsidRDefault="00334C88" w:rsidP="0064634E">
      <w:r>
        <w:separator/>
      </w:r>
    </w:p>
  </w:footnote>
  <w:footnote w:type="continuationSeparator" w:id="0">
    <w:p w14:paraId="34BF2002" w14:textId="77777777" w:rsidR="00334C88" w:rsidRDefault="00334C88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334C88"/>
    <w:rsid w:val="0038615E"/>
    <w:rsid w:val="003E3B2D"/>
    <w:rsid w:val="00483BC4"/>
    <w:rsid w:val="005E2EF6"/>
    <w:rsid w:val="0064634E"/>
    <w:rsid w:val="008366DC"/>
    <w:rsid w:val="0096577B"/>
    <w:rsid w:val="009B37E2"/>
    <w:rsid w:val="00B064E2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8</cp:revision>
  <dcterms:created xsi:type="dcterms:W3CDTF">2024-02-08T23:52:00Z</dcterms:created>
  <dcterms:modified xsi:type="dcterms:W3CDTF">2024-06-04T23:03:00Z</dcterms:modified>
</cp:coreProperties>
</file>