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0F328" w14:textId="77777777" w:rsidR="00DC6555" w:rsidRDefault="00DC6555" w:rsidP="004F5F95">
      <w:pPr>
        <w:pStyle w:val="Sinespaciado"/>
      </w:pPr>
      <w:bookmarkStart w:id="0" w:name="_GoBack"/>
      <w:bookmarkEnd w:id="0"/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324560B0" w:rsidR="004F5F95" w:rsidRDefault="00486039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SEPTIEMBRE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A14C4" w14:textId="77777777" w:rsidR="00E951EB" w:rsidRDefault="00E951EB" w:rsidP="001D6849">
      <w:r>
        <w:separator/>
      </w:r>
    </w:p>
  </w:endnote>
  <w:endnote w:type="continuationSeparator" w:id="0">
    <w:p w14:paraId="4188DA84" w14:textId="77777777" w:rsidR="00E951EB" w:rsidRDefault="00E951EB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0249A" w14:textId="77777777" w:rsidR="00E951EB" w:rsidRDefault="00E951EB" w:rsidP="001D6849">
      <w:r>
        <w:separator/>
      </w:r>
    </w:p>
  </w:footnote>
  <w:footnote w:type="continuationSeparator" w:id="0">
    <w:p w14:paraId="6B1632BC" w14:textId="77777777" w:rsidR="00E951EB" w:rsidRDefault="00E951EB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68E0C54F">
          <wp:simplePos x="0" y="0"/>
          <wp:positionH relativeFrom="column">
            <wp:posOffset>-876300</wp:posOffset>
          </wp:positionH>
          <wp:positionV relativeFrom="paragraph">
            <wp:posOffset>-1030606</wp:posOffset>
          </wp:positionV>
          <wp:extent cx="7754620" cy="10353675"/>
          <wp:effectExtent l="0" t="0" r="0" b="9525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97" cy="103537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07654"/>
    <w:rsid w:val="00290B66"/>
    <w:rsid w:val="004558CA"/>
    <w:rsid w:val="00486039"/>
    <w:rsid w:val="004F5F95"/>
    <w:rsid w:val="006071F9"/>
    <w:rsid w:val="00805290"/>
    <w:rsid w:val="009D0152"/>
    <w:rsid w:val="00AD2159"/>
    <w:rsid w:val="00B860C3"/>
    <w:rsid w:val="00C754FE"/>
    <w:rsid w:val="00D5458F"/>
    <w:rsid w:val="00D8414F"/>
    <w:rsid w:val="00DC6555"/>
    <w:rsid w:val="00E951EB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2025-09-08T19:04:00Z</cp:lastPrinted>
  <dcterms:created xsi:type="dcterms:W3CDTF">2025-10-30T00:41:00Z</dcterms:created>
  <dcterms:modified xsi:type="dcterms:W3CDTF">2025-10-30T00:41:00Z</dcterms:modified>
</cp:coreProperties>
</file>